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CCCD3" w14:textId="7B8A64FC" w:rsidR="008F1010" w:rsidRDefault="008F1010" w:rsidP="008F1010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14:paraId="07510971" w14:textId="4AE3EB1F" w:rsidR="008F1010" w:rsidRDefault="008F1010" w:rsidP="008F1010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14:paraId="24BFF182" w14:textId="72A0DB9E" w:rsidR="008F1010" w:rsidRDefault="008F1010" w:rsidP="008F101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</w:p>
    <w:p w14:paraId="201642F9" w14:textId="23B68600" w:rsidR="008F1010" w:rsidRDefault="00863505" w:rsidP="008F101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REZULTATI </w:t>
      </w:r>
      <w:r w:rsidR="008F1010">
        <w:rPr>
          <w:b/>
          <w:bCs/>
          <w:sz w:val="28"/>
          <w:szCs w:val="28"/>
          <w:u w:val="single"/>
        </w:rPr>
        <w:t>GRADSKOG NATJECANJA ŠSD-a OSNOVNIH ŠKOLA U FUTSALU</w:t>
      </w:r>
    </w:p>
    <w:p w14:paraId="77F5D7B1" w14:textId="77777777" w:rsidR="00EE5A70" w:rsidRDefault="00EE5A70" w:rsidP="008F101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</w:p>
    <w:p w14:paraId="501263FB" w14:textId="6C9281BA" w:rsidR="008F1010" w:rsidRDefault="008F1010" w:rsidP="008F1010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14:paraId="4B87ABD7" w14:textId="720DC9CF" w:rsidR="008F1010" w:rsidRDefault="00EE5A70" w:rsidP="00EE5A7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037E8EE5" wp14:editId="7F9C61EA">
            <wp:extent cx="4799965" cy="3276600"/>
            <wp:effectExtent l="0" t="0" r="635" b="0"/>
            <wp:docPr id="175857751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020" cy="3281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9DA8E" w14:textId="77777777" w:rsidR="00EE5A70" w:rsidRDefault="00EE5A70" w:rsidP="00EE5A70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</w:p>
    <w:p w14:paraId="355956EB" w14:textId="77777777" w:rsidR="008F1010" w:rsidRDefault="008F1010" w:rsidP="008F1010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</w:p>
    <w:p w14:paraId="7F74341B" w14:textId="061FFD15" w:rsidR="008F1010" w:rsidRDefault="008F1010" w:rsidP="008F1010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POPIS PRIJAVLJENIH SUDIONIKA (po skupinama/grupama)</w:t>
      </w:r>
    </w:p>
    <w:p w14:paraId="27FFE287" w14:textId="77777777" w:rsidR="008F1010" w:rsidRDefault="008F1010" w:rsidP="008F101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EA20C1E" w14:textId="77777777" w:rsidR="008F1010" w:rsidRDefault="008F1010" w:rsidP="008F1010">
      <w:pPr>
        <w:ind w:firstLine="720"/>
      </w:pPr>
      <w:r>
        <w:t>Za Gradsko natjecanje prijavljeno je ukupno 9 momčadi koje su ždrijebom razvrstane u 3 grupe i to kako slijedi:</w:t>
      </w:r>
    </w:p>
    <w:p w14:paraId="49B7A1C8" w14:textId="77777777" w:rsidR="008F1010" w:rsidRDefault="008F1010" w:rsidP="008F1010"/>
    <w:p w14:paraId="65ED57EE" w14:textId="4C534F33" w:rsidR="008F1010" w:rsidRPr="00E3195E" w:rsidRDefault="008F1010" w:rsidP="008F1010">
      <w:r>
        <w:t xml:space="preserve">                                                          </w:t>
      </w:r>
    </w:p>
    <w:p w14:paraId="5D5327FD" w14:textId="77777777" w:rsidR="008F1010" w:rsidRDefault="008F1010" w:rsidP="008F1010"/>
    <w:p w14:paraId="5B781621" w14:textId="77777777" w:rsidR="00E3195E" w:rsidRDefault="00E3195E" w:rsidP="00E3195E">
      <w:pPr>
        <w:rPr>
          <w:b/>
          <w:sz w:val="36"/>
          <w:szCs w:val="36"/>
        </w:rPr>
      </w:pPr>
      <w:r>
        <w:t xml:space="preserve">                                                        </w:t>
      </w:r>
      <w:r>
        <w:rPr>
          <w:b/>
          <w:sz w:val="36"/>
          <w:szCs w:val="36"/>
        </w:rPr>
        <w:t>GRUPE</w:t>
      </w:r>
    </w:p>
    <w:p w14:paraId="28F5E63A" w14:textId="77777777" w:rsidR="00E3195E" w:rsidRDefault="00E3195E" w:rsidP="00E3195E"/>
    <w:p w14:paraId="7C8E0AAB" w14:textId="77777777" w:rsidR="00E3195E" w:rsidRDefault="00E3195E" w:rsidP="00E3195E"/>
    <w:p w14:paraId="703C4CE3" w14:textId="77777777" w:rsidR="00E3195E" w:rsidRDefault="00E3195E" w:rsidP="00E3195E">
      <w:pPr>
        <w:ind w:left="720" w:hanging="720"/>
        <w:rPr>
          <w:b/>
        </w:rPr>
      </w:pPr>
    </w:p>
    <w:p w14:paraId="545E8997" w14:textId="77777777" w:rsidR="00E3195E" w:rsidRDefault="00E3195E" w:rsidP="00E3195E">
      <w:pPr>
        <w:ind w:left="720" w:hanging="72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A GRUPA</w:t>
      </w:r>
      <w:r>
        <w:rPr>
          <w:b/>
          <w:sz w:val="28"/>
          <w:szCs w:val="28"/>
          <w:u w:val="single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8"/>
          <w:szCs w:val="28"/>
          <w:u w:val="single"/>
        </w:rPr>
        <w:t>B GRUPA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8"/>
          <w:szCs w:val="28"/>
          <w:u w:val="single"/>
        </w:rPr>
        <w:t>C GRUPA</w:t>
      </w:r>
    </w:p>
    <w:p w14:paraId="49D139B3" w14:textId="77777777" w:rsidR="00E3195E" w:rsidRDefault="00E3195E" w:rsidP="00E3195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A9F6BAE" w14:textId="77777777" w:rsidR="00E3195E" w:rsidRDefault="00E3195E" w:rsidP="00E3195E">
      <w:pPr>
        <w:rPr>
          <w:sz w:val="20"/>
          <w:szCs w:val="20"/>
        </w:rPr>
      </w:pPr>
    </w:p>
    <w:p w14:paraId="50F2E261" w14:textId="77777777" w:rsidR="00E3195E" w:rsidRDefault="00E3195E" w:rsidP="00E3195E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OŠ D.JARNEVIĆ   </w:t>
      </w:r>
      <w:r>
        <w:rPr>
          <w:sz w:val="20"/>
          <w:szCs w:val="20"/>
        </w:rPr>
        <w:tab/>
        <w:t xml:space="preserve">1. OŠ ŠVARČA                                      1. OŠ B.SELJAN                          </w:t>
      </w:r>
    </w:p>
    <w:p w14:paraId="10E379EF" w14:textId="77777777" w:rsidR="00E3195E" w:rsidRDefault="00E3195E" w:rsidP="00E3195E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OŠ DUBOVAC </w:t>
      </w:r>
      <w:r>
        <w:rPr>
          <w:sz w:val="20"/>
          <w:szCs w:val="20"/>
        </w:rPr>
        <w:tab/>
        <w:t xml:space="preserve">              2. OŠ SKAKAVAC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2. OŠ GRABRIK         </w:t>
      </w:r>
    </w:p>
    <w:p w14:paraId="01C97F60" w14:textId="77777777" w:rsidR="00E3195E" w:rsidRDefault="00E3195E" w:rsidP="00E3195E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OŠ MAHIČNO                 3. OŠ TURANJ                                       3. OŠ BANIJA</w:t>
      </w:r>
    </w:p>
    <w:p w14:paraId="03D02B82" w14:textId="77777777" w:rsidR="00E3195E" w:rsidRDefault="00E3195E" w:rsidP="00E3195E">
      <w:pPr>
        <w:rPr>
          <w:sz w:val="20"/>
          <w:szCs w:val="20"/>
        </w:rPr>
      </w:pPr>
    </w:p>
    <w:p w14:paraId="012D94EF" w14:textId="77777777" w:rsidR="00E3195E" w:rsidRPr="008F1010" w:rsidRDefault="00E3195E" w:rsidP="00E3195E">
      <w:pPr>
        <w:rPr>
          <w:sz w:val="20"/>
          <w:szCs w:val="20"/>
        </w:rPr>
      </w:pPr>
    </w:p>
    <w:p w14:paraId="2A28262C" w14:textId="77777777" w:rsidR="00E3195E" w:rsidRDefault="00E3195E" w:rsidP="00E3195E">
      <w:pPr>
        <w:rPr>
          <w:sz w:val="32"/>
          <w:szCs w:val="32"/>
        </w:rPr>
      </w:pPr>
    </w:p>
    <w:p w14:paraId="614D247A" w14:textId="3E878422" w:rsidR="00E3195E" w:rsidRDefault="00E3195E" w:rsidP="00E3195E">
      <w:pPr>
        <w:shd w:val="clear" w:color="auto" w:fill="BFBFBF" w:themeFill="background1" w:themeFillShade="B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REZULTATI </w:t>
      </w:r>
      <w:r>
        <w:rPr>
          <w:b/>
          <w:sz w:val="32"/>
          <w:szCs w:val="32"/>
        </w:rPr>
        <w:t>NATJECANJA</w:t>
      </w:r>
    </w:p>
    <w:p w14:paraId="677D3987" w14:textId="77777777" w:rsidR="00E3195E" w:rsidRDefault="00E3195E" w:rsidP="00E3195E"/>
    <w:p w14:paraId="4A14EEBF" w14:textId="77777777" w:rsidR="00E3195E" w:rsidRDefault="00E3195E" w:rsidP="00E3195E"/>
    <w:p w14:paraId="2017F526" w14:textId="77777777" w:rsidR="00E3195E" w:rsidRDefault="00E3195E" w:rsidP="00E3195E">
      <w:pPr>
        <w:numPr>
          <w:ilvl w:val="0"/>
          <w:numId w:val="2"/>
        </w:numPr>
        <w:shd w:val="clear" w:color="auto" w:fill="FFD966" w:themeFill="accent4" w:themeFillTint="9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3.11.2025.god (ponedjeljak)</w:t>
      </w:r>
    </w:p>
    <w:p w14:paraId="52246B86" w14:textId="77777777" w:rsidR="00E3195E" w:rsidRDefault="00E3195E" w:rsidP="00E3195E">
      <w:pPr>
        <w:ind w:left="360"/>
        <w:rPr>
          <w:b/>
        </w:rPr>
      </w:pPr>
    </w:p>
    <w:p w14:paraId="5A3DE0C6" w14:textId="77777777" w:rsidR="00E3195E" w:rsidRDefault="00E3195E" w:rsidP="00E3195E">
      <w:pPr>
        <w:ind w:left="360"/>
      </w:pPr>
      <w:r>
        <w:t xml:space="preserve">1 . </w:t>
      </w:r>
      <w:r>
        <w:rPr>
          <w:b/>
        </w:rPr>
        <w:t xml:space="preserve">A </w:t>
      </w:r>
      <w:r>
        <w:t xml:space="preserve">   9:00 h    2 – 3 ___________________      4.  </w:t>
      </w:r>
      <w:r>
        <w:rPr>
          <w:b/>
        </w:rPr>
        <w:t>A</w:t>
      </w:r>
      <w:r>
        <w:t xml:space="preserve">   10:30 h    1 – 2 __________</w:t>
      </w:r>
    </w:p>
    <w:p w14:paraId="12E4F7C1" w14:textId="77777777" w:rsidR="00E3195E" w:rsidRDefault="00E3195E" w:rsidP="00E3195E">
      <w:pPr>
        <w:ind w:left="360"/>
      </w:pPr>
      <w:r>
        <w:t xml:space="preserve">2.  </w:t>
      </w:r>
      <w:r>
        <w:rPr>
          <w:b/>
        </w:rPr>
        <w:t xml:space="preserve">B   </w:t>
      </w:r>
      <w:r>
        <w:t xml:space="preserve"> 9:30 h    2 – 3 ___________________      5.  </w:t>
      </w:r>
      <w:r>
        <w:rPr>
          <w:b/>
        </w:rPr>
        <w:t xml:space="preserve">B </w:t>
      </w:r>
      <w:r>
        <w:t xml:space="preserve">  11:00 h    1 – 2 __________</w:t>
      </w:r>
    </w:p>
    <w:p w14:paraId="75016932" w14:textId="77777777" w:rsidR="00E3195E" w:rsidRDefault="00E3195E" w:rsidP="00E3195E">
      <w:pPr>
        <w:ind w:left="360"/>
      </w:pPr>
      <w:r>
        <w:t xml:space="preserve">3.  </w:t>
      </w:r>
      <w:r>
        <w:rPr>
          <w:b/>
        </w:rPr>
        <w:t xml:space="preserve">C </w:t>
      </w:r>
      <w:r>
        <w:t xml:space="preserve">  10:00 h   2 – 3 ___________________      6.  </w:t>
      </w:r>
      <w:r>
        <w:rPr>
          <w:b/>
        </w:rPr>
        <w:t>C</w:t>
      </w:r>
      <w:r>
        <w:t xml:space="preserve">   11:30 h    1 – 2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__________</w:t>
      </w:r>
    </w:p>
    <w:p w14:paraId="522DAB4F" w14:textId="77777777" w:rsidR="00E3195E" w:rsidRDefault="00E3195E" w:rsidP="00E3195E">
      <w:pPr>
        <w:ind w:left="360"/>
      </w:pPr>
    </w:p>
    <w:p w14:paraId="3D11D130" w14:textId="77777777" w:rsidR="00E3195E" w:rsidRDefault="00E3195E" w:rsidP="00E3195E">
      <w:pPr>
        <w:ind w:left="360"/>
      </w:pPr>
    </w:p>
    <w:p w14:paraId="6F92EFF5" w14:textId="77777777" w:rsidR="00E3195E" w:rsidRDefault="00E3195E" w:rsidP="00E3195E">
      <w:pPr>
        <w:pStyle w:val="Odlomakpopisa"/>
        <w:numPr>
          <w:ilvl w:val="1"/>
          <w:numId w:val="1"/>
        </w:numPr>
      </w:pPr>
      <w:r>
        <w:t>OŠ DUBOVAC – OŠ MAHIČNO         5:1</w:t>
      </w:r>
    </w:p>
    <w:p w14:paraId="730C7BD1" w14:textId="77777777" w:rsidR="00E3195E" w:rsidRDefault="00E3195E" w:rsidP="00E3195E">
      <w:pPr>
        <w:pStyle w:val="Odlomakpopisa"/>
        <w:numPr>
          <w:ilvl w:val="1"/>
          <w:numId w:val="1"/>
        </w:numPr>
      </w:pPr>
      <w:r>
        <w:t>OŠ SKAKAVAC – OŠ TURANJ          0:2</w:t>
      </w:r>
    </w:p>
    <w:p w14:paraId="40F6FDD5" w14:textId="77777777" w:rsidR="00E3195E" w:rsidRDefault="00E3195E" w:rsidP="00E3195E">
      <w:pPr>
        <w:pStyle w:val="Odlomakpopisa"/>
        <w:numPr>
          <w:ilvl w:val="1"/>
          <w:numId w:val="1"/>
        </w:numPr>
      </w:pPr>
      <w:r>
        <w:t>OŠ GRABRIK – OŠ BANIJA                5:0</w:t>
      </w:r>
    </w:p>
    <w:p w14:paraId="5E74A66D" w14:textId="77777777" w:rsidR="00E3195E" w:rsidRDefault="00E3195E" w:rsidP="00E3195E">
      <w:pPr>
        <w:pStyle w:val="Odlomakpopisa"/>
        <w:numPr>
          <w:ilvl w:val="1"/>
          <w:numId w:val="1"/>
        </w:numPr>
      </w:pPr>
      <w:r>
        <w:t>OŠ D.JARNEVIĆ – OŠ DUBOVAC     0:7</w:t>
      </w:r>
    </w:p>
    <w:p w14:paraId="3C217977" w14:textId="77777777" w:rsidR="00E3195E" w:rsidRDefault="00E3195E" w:rsidP="00E3195E">
      <w:pPr>
        <w:pStyle w:val="Odlomakpopisa"/>
        <w:numPr>
          <w:ilvl w:val="1"/>
          <w:numId w:val="1"/>
        </w:numPr>
      </w:pPr>
      <w:r>
        <w:t>OŠ ŠVARČA – OŠ SKAKAVAC         4:0</w:t>
      </w:r>
    </w:p>
    <w:p w14:paraId="6B3DAA36" w14:textId="0370E6F3" w:rsidR="00E3195E" w:rsidRDefault="00E3195E" w:rsidP="00E3195E">
      <w:pPr>
        <w:pStyle w:val="Odlomakpopisa"/>
        <w:numPr>
          <w:ilvl w:val="1"/>
          <w:numId w:val="1"/>
        </w:numPr>
      </w:pPr>
      <w:r>
        <w:t>OŠ B.SELJAN – OŠ GRABRIK           1:6</w:t>
      </w:r>
    </w:p>
    <w:p w14:paraId="37B7CD9B" w14:textId="77777777" w:rsidR="00E3195E" w:rsidRDefault="00E3195E" w:rsidP="00E3195E"/>
    <w:p w14:paraId="2157940B" w14:textId="77777777" w:rsidR="00E3195E" w:rsidRDefault="00E3195E" w:rsidP="00E3195E"/>
    <w:p w14:paraId="556F7BA6" w14:textId="77777777" w:rsidR="00E3195E" w:rsidRDefault="00E3195E" w:rsidP="00E3195E"/>
    <w:p w14:paraId="30E78000" w14:textId="77777777" w:rsidR="00E3195E" w:rsidRDefault="00E3195E" w:rsidP="00E3195E"/>
    <w:p w14:paraId="3C263AAB" w14:textId="77777777" w:rsidR="00E3195E" w:rsidRDefault="00E3195E" w:rsidP="00E3195E">
      <w:pPr>
        <w:pStyle w:val="Odlomakpopisa"/>
      </w:pPr>
    </w:p>
    <w:p w14:paraId="21A59494" w14:textId="77777777" w:rsidR="00E3195E" w:rsidRDefault="00E3195E" w:rsidP="00E3195E">
      <w:pPr>
        <w:ind w:left="360"/>
        <w:rPr>
          <w:b/>
          <w:i/>
          <w:sz w:val="28"/>
          <w:szCs w:val="28"/>
          <w:shd w:val="clear" w:color="auto" w:fill="FFD966" w:themeFill="accent4" w:themeFillTint="99"/>
        </w:rPr>
      </w:pPr>
      <w:r>
        <w:rPr>
          <w:i/>
        </w:rPr>
        <w:tab/>
      </w:r>
      <w:r>
        <w:rPr>
          <w:i/>
        </w:rPr>
        <w:tab/>
      </w:r>
      <w:r>
        <w:rPr>
          <w:i/>
          <w:shd w:val="clear" w:color="auto" w:fill="FFD966" w:themeFill="accent4" w:themeFillTint="99"/>
        </w:rPr>
        <w:tab/>
      </w:r>
      <w:r>
        <w:rPr>
          <w:b/>
          <w:i/>
          <w:sz w:val="28"/>
          <w:szCs w:val="28"/>
          <w:shd w:val="clear" w:color="auto" w:fill="FFD966" w:themeFill="accent4" w:themeFillTint="99"/>
        </w:rPr>
        <w:t>2. KOLO + FINALE -  10.11.2025. god (PONEDJELJAK)</w:t>
      </w:r>
    </w:p>
    <w:p w14:paraId="6841BF2A" w14:textId="77777777" w:rsidR="00E3195E" w:rsidRDefault="00E3195E" w:rsidP="00E3195E">
      <w:pPr>
        <w:ind w:left="360"/>
        <w:rPr>
          <w:i/>
        </w:rPr>
      </w:pPr>
    </w:p>
    <w:p w14:paraId="3D4FA073" w14:textId="77777777" w:rsidR="00E3195E" w:rsidRDefault="00E3195E" w:rsidP="00E3195E">
      <w:pPr>
        <w:ind w:left="360"/>
      </w:pPr>
    </w:p>
    <w:p w14:paraId="32CB2EB9" w14:textId="33FEC523" w:rsidR="00E3195E" w:rsidRDefault="00E3195E" w:rsidP="00E3195E">
      <w:pPr>
        <w:pStyle w:val="Odlomakpopisa"/>
        <w:numPr>
          <w:ilvl w:val="2"/>
          <w:numId w:val="1"/>
        </w:numPr>
      </w:pPr>
      <w:r>
        <w:t>9:00 h   A1-A3         OŠ D.JARNEVIĆ – OŠ MAHIČNO</w:t>
      </w:r>
      <w:r>
        <w:t xml:space="preserve">     1:0</w:t>
      </w:r>
    </w:p>
    <w:p w14:paraId="37CC4BF8" w14:textId="77777777" w:rsidR="00E3195E" w:rsidRDefault="00E3195E" w:rsidP="00E3195E">
      <w:pPr>
        <w:pStyle w:val="Odlomakpopisa"/>
        <w:ind w:left="2160"/>
      </w:pPr>
    </w:p>
    <w:p w14:paraId="338B3DFD" w14:textId="77777777" w:rsidR="00E3195E" w:rsidRDefault="00E3195E" w:rsidP="00E3195E">
      <w:pPr>
        <w:pStyle w:val="Odlomakpopisa"/>
        <w:ind w:left="2160"/>
      </w:pPr>
      <w:r>
        <w:t xml:space="preserve">  </w:t>
      </w:r>
    </w:p>
    <w:p w14:paraId="7FD5E507" w14:textId="6D4216D2" w:rsidR="00E3195E" w:rsidRDefault="00E3195E" w:rsidP="00E3195E">
      <w:pPr>
        <w:pStyle w:val="Odlomakpopisa"/>
        <w:numPr>
          <w:ilvl w:val="2"/>
          <w:numId w:val="1"/>
        </w:numPr>
      </w:pPr>
      <w:r>
        <w:t>09:30 h  B1-B3       OŠ ŠVARČA – OŠ TURANJ</w:t>
      </w:r>
      <w:r>
        <w:t xml:space="preserve">                  5:0</w:t>
      </w:r>
    </w:p>
    <w:p w14:paraId="4BC040BE" w14:textId="77777777" w:rsidR="00E3195E" w:rsidRDefault="00E3195E" w:rsidP="00E3195E">
      <w:pPr>
        <w:pStyle w:val="Odlomakpopisa"/>
      </w:pPr>
    </w:p>
    <w:p w14:paraId="298094F6" w14:textId="77777777" w:rsidR="00E3195E" w:rsidRDefault="00E3195E" w:rsidP="00E3195E">
      <w:pPr>
        <w:pStyle w:val="Odlomakpopisa"/>
        <w:ind w:left="2160"/>
      </w:pPr>
    </w:p>
    <w:p w14:paraId="44DF7656" w14:textId="2D348AC8" w:rsidR="00E3195E" w:rsidRDefault="00E3195E" w:rsidP="00E3195E">
      <w:pPr>
        <w:pStyle w:val="Odlomakpopisa"/>
        <w:numPr>
          <w:ilvl w:val="2"/>
          <w:numId w:val="1"/>
        </w:numPr>
      </w:pPr>
      <w:r>
        <w:t>10:00 h  C1-C3       OŠ B.SELJAN – OŠ BANIJA</w:t>
      </w:r>
      <w:r>
        <w:t xml:space="preserve">                 3:0</w:t>
      </w:r>
    </w:p>
    <w:p w14:paraId="4BCB9A55" w14:textId="77777777" w:rsidR="00E3195E" w:rsidRDefault="00E3195E" w:rsidP="00E3195E">
      <w:pPr>
        <w:pStyle w:val="Odlomakpopisa"/>
      </w:pPr>
    </w:p>
    <w:p w14:paraId="5CEC8798" w14:textId="77777777" w:rsidR="00E3195E" w:rsidRDefault="00E3195E" w:rsidP="00E3195E">
      <w:pPr>
        <w:pStyle w:val="Odlomakpopisa"/>
        <w:ind w:left="2160"/>
      </w:pPr>
    </w:p>
    <w:p w14:paraId="791AAE74" w14:textId="77777777" w:rsidR="00E3195E" w:rsidRDefault="00E3195E" w:rsidP="00E3195E">
      <w:pPr>
        <w:pStyle w:val="Odlomakpopisa"/>
      </w:pPr>
    </w:p>
    <w:p w14:paraId="0FA388FC" w14:textId="496D5397" w:rsidR="00E3195E" w:rsidRDefault="00E3195E" w:rsidP="00E3195E">
      <w:pPr>
        <w:pStyle w:val="Odlomakpopisa"/>
        <w:numPr>
          <w:ilvl w:val="2"/>
          <w:numId w:val="1"/>
        </w:numPr>
        <w:rPr>
          <w:b/>
          <w:bCs/>
        </w:rPr>
      </w:pPr>
      <w:r>
        <w:rPr>
          <w:b/>
          <w:bCs/>
        </w:rPr>
        <w:t xml:space="preserve">10:30 h  A1-B1      </w:t>
      </w:r>
      <w:r>
        <w:rPr>
          <w:b/>
          <w:bCs/>
        </w:rPr>
        <w:t>OŠ DUBOVAC – OŠ ŠVARČA    2:1</w:t>
      </w:r>
    </w:p>
    <w:p w14:paraId="0FCAF44E" w14:textId="77777777" w:rsidR="00E3195E" w:rsidRDefault="00E3195E" w:rsidP="00E3195E">
      <w:pPr>
        <w:pStyle w:val="Odlomakpopisa"/>
        <w:ind w:left="2160"/>
        <w:rPr>
          <w:b/>
          <w:bCs/>
        </w:rPr>
      </w:pPr>
    </w:p>
    <w:p w14:paraId="780B161F" w14:textId="4B5D644E" w:rsidR="00E3195E" w:rsidRDefault="00E3195E" w:rsidP="00E3195E">
      <w:pPr>
        <w:pStyle w:val="Odlomakpopisa"/>
        <w:numPr>
          <w:ilvl w:val="2"/>
          <w:numId w:val="1"/>
        </w:numPr>
        <w:rPr>
          <w:b/>
          <w:bCs/>
        </w:rPr>
      </w:pPr>
      <w:r>
        <w:rPr>
          <w:b/>
          <w:bCs/>
        </w:rPr>
        <w:t xml:space="preserve">11:00 h  C1-najbolji drugoplasirani  </w:t>
      </w:r>
      <w:r>
        <w:rPr>
          <w:b/>
          <w:bCs/>
        </w:rPr>
        <w:t xml:space="preserve"> OŠ GRABRIK  - OŠ B.SELJAN     2:2 (1-0)</w:t>
      </w:r>
      <w:r>
        <w:rPr>
          <w:b/>
          <w:bCs/>
        </w:rPr>
        <w:t xml:space="preserve">                        </w:t>
      </w:r>
    </w:p>
    <w:p w14:paraId="72E19942" w14:textId="2DB8D06A" w:rsidR="00E3195E" w:rsidRDefault="00E3195E" w:rsidP="00E3195E"/>
    <w:p w14:paraId="160D5845" w14:textId="77777777" w:rsidR="00E3195E" w:rsidRDefault="00E3195E" w:rsidP="00E3195E"/>
    <w:p w14:paraId="53C178E1" w14:textId="385F8B2C" w:rsidR="00E3195E" w:rsidRDefault="00E3195E" w:rsidP="00E3195E">
      <w:pPr>
        <w:ind w:left="360"/>
      </w:pPr>
      <w:r>
        <w:t xml:space="preserve">        11:30 h          UTAKMICA ZA 3.MJESTO   </w:t>
      </w:r>
    </w:p>
    <w:p w14:paraId="3C664ED0" w14:textId="77777777" w:rsidR="00E3195E" w:rsidRDefault="00E3195E" w:rsidP="00E3195E">
      <w:pPr>
        <w:ind w:left="360"/>
      </w:pPr>
    </w:p>
    <w:p w14:paraId="56AB348E" w14:textId="579D0CA4" w:rsidR="00E3195E" w:rsidRPr="00FC1A0E" w:rsidRDefault="00E3195E" w:rsidP="00E3195E">
      <w:pPr>
        <w:ind w:left="360"/>
        <w:jc w:val="center"/>
        <w:rPr>
          <w:b/>
          <w:bCs/>
        </w:rPr>
      </w:pPr>
      <w:r w:rsidRPr="00FC1A0E">
        <w:rPr>
          <w:b/>
          <w:bCs/>
        </w:rPr>
        <w:t>OŠ ŠVARČA – OŠ B.SELJAN              5:1</w:t>
      </w:r>
    </w:p>
    <w:p w14:paraId="40472BFA" w14:textId="19001C78" w:rsidR="00E3195E" w:rsidRDefault="00E3195E" w:rsidP="00E3195E">
      <w:pPr>
        <w:ind w:left="360"/>
        <w:jc w:val="center"/>
      </w:pPr>
    </w:p>
    <w:p w14:paraId="056EE04E" w14:textId="77777777" w:rsidR="00E3195E" w:rsidRDefault="00E3195E" w:rsidP="00E3195E">
      <w:pPr>
        <w:ind w:left="360"/>
        <w:jc w:val="center"/>
        <w:rPr>
          <w:b/>
        </w:rPr>
      </w:pPr>
      <w:r>
        <w:rPr>
          <w:b/>
        </w:rPr>
        <w:t xml:space="preserve">                           </w:t>
      </w:r>
    </w:p>
    <w:p w14:paraId="099FB295" w14:textId="77777777" w:rsidR="00E3195E" w:rsidRDefault="00E3195E" w:rsidP="00E3195E">
      <w:pPr>
        <w:rPr>
          <w:b/>
        </w:rPr>
      </w:pPr>
    </w:p>
    <w:p w14:paraId="4E92B1FB" w14:textId="77777777" w:rsidR="00E3195E" w:rsidRDefault="00E3195E" w:rsidP="00E3195E">
      <w:pPr>
        <w:ind w:left="360"/>
      </w:pPr>
      <w:r>
        <w:t xml:space="preserve">        12:00 h         </w:t>
      </w:r>
      <w:r>
        <w:rPr>
          <w:b/>
        </w:rPr>
        <w:t xml:space="preserve"> </w:t>
      </w:r>
      <w:r>
        <w:t>FINALE</w:t>
      </w:r>
    </w:p>
    <w:p w14:paraId="36447D16" w14:textId="77777777" w:rsidR="00E3195E" w:rsidRDefault="00E3195E" w:rsidP="00E3195E">
      <w:pPr>
        <w:ind w:left="360"/>
      </w:pPr>
    </w:p>
    <w:p w14:paraId="450E6EB2" w14:textId="3471DEDF" w:rsidR="00863505" w:rsidRPr="00E3195E" w:rsidRDefault="00E3195E" w:rsidP="00E3195E">
      <w:pPr>
        <w:ind w:left="360"/>
      </w:pPr>
      <w:r w:rsidRPr="00FC1A0E">
        <w:rPr>
          <w:b/>
          <w:bCs/>
        </w:rPr>
        <w:t>OŠ GRABRIK – OŠ DUBOVAC     2:5</w:t>
      </w:r>
      <w:r w:rsidR="008F1010">
        <w:rPr>
          <w:b/>
        </w:rPr>
        <w:t xml:space="preserve">                       </w:t>
      </w:r>
    </w:p>
    <w:p w14:paraId="38E17022" w14:textId="77777777" w:rsidR="00EE5A70" w:rsidRDefault="00EE5A70" w:rsidP="00863505">
      <w:pPr>
        <w:ind w:left="360"/>
      </w:pPr>
    </w:p>
    <w:p w14:paraId="43D6FC3B" w14:textId="77777777" w:rsidR="00EE5A70" w:rsidRDefault="00EE5A70" w:rsidP="00863505">
      <w:pPr>
        <w:ind w:left="360"/>
      </w:pPr>
    </w:p>
    <w:p w14:paraId="45FEA8A6" w14:textId="77777777" w:rsidR="00863505" w:rsidRDefault="00863505" w:rsidP="00863505">
      <w:pPr>
        <w:ind w:left="360"/>
      </w:pPr>
    </w:p>
    <w:p w14:paraId="626ADF72" w14:textId="7573D9C1" w:rsidR="00863505" w:rsidRPr="00863505" w:rsidRDefault="00863505" w:rsidP="00863505">
      <w:pPr>
        <w:ind w:left="360"/>
        <w:rPr>
          <w:b/>
          <w:bCs/>
        </w:rPr>
      </w:pPr>
      <w:r w:rsidRPr="00863505">
        <w:rPr>
          <w:b/>
          <w:bCs/>
        </w:rPr>
        <w:t>KONAČAN POREDAK</w:t>
      </w:r>
    </w:p>
    <w:p w14:paraId="26DC2EBF" w14:textId="77777777" w:rsidR="00863505" w:rsidRDefault="00863505" w:rsidP="00863505">
      <w:pPr>
        <w:ind w:left="360"/>
      </w:pPr>
    </w:p>
    <w:p w14:paraId="567529F8" w14:textId="7423EBE3" w:rsidR="00863505" w:rsidRDefault="00863505" w:rsidP="00863505">
      <w:pPr>
        <w:pStyle w:val="Odlomakpopisa"/>
        <w:numPr>
          <w:ilvl w:val="0"/>
          <w:numId w:val="3"/>
        </w:numPr>
      </w:pPr>
      <w:r>
        <w:t>OŠ DUBOVAC</w:t>
      </w:r>
    </w:p>
    <w:p w14:paraId="7EA532F4" w14:textId="4809221B" w:rsidR="00863505" w:rsidRDefault="00863505" w:rsidP="00863505">
      <w:pPr>
        <w:pStyle w:val="Odlomakpopisa"/>
        <w:numPr>
          <w:ilvl w:val="0"/>
          <w:numId w:val="3"/>
        </w:numPr>
      </w:pPr>
      <w:r>
        <w:t>OŠ GRABRIK</w:t>
      </w:r>
    </w:p>
    <w:p w14:paraId="1E6CCAE4" w14:textId="1F7B1667" w:rsidR="00863505" w:rsidRDefault="00863505" w:rsidP="00863505">
      <w:pPr>
        <w:pStyle w:val="Odlomakpopisa"/>
        <w:numPr>
          <w:ilvl w:val="0"/>
          <w:numId w:val="3"/>
        </w:numPr>
      </w:pPr>
      <w:r>
        <w:t>OŠ ŠVARČA</w:t>
      </w:r>
    </w:p>
    <w:p w14:paraId="441C6C38" w14:textId="77777777" w:rsidR="00863505" w:rsidRDefault="00863505" w:rsidP="00863505">
      <w:pPr>
        <w:ind w:left="360"/>
      </w:pPr>
    </w:p>
    <w:p w14:paraId="5EF4CB00" w14:textId="77777777" w:rsidR="00863505" w:rsidRDefault="00863505" w:rsidP="00863505">
      <w:pPr>
        <w:ind w:left="360"/>
      </w:pPr>
    </w:p>
    <w:p w14:paraId="1872EFFD" w14:textId="38FA0386" w:rsidR="00863505" w:rsidRDefault="00863505" w:rsidP="00EE5A70">
      <w:pPr>
        <w:ind w:left="360" w:firstLine="348"/>
      </w:pPr>
      <w:r>
        <w:t>Gore navedene ekipe izborile s</w:t>
      </w:r>
      <w:r w:rsidR="00EE5A70">
        <w:t>u</w:t>
      </w:r>
      <w:r>
        <w:t xml:space="preserve"> plasman na Županijsko natjecanje ŠSD-a osnovnih škola u </w:t>
      </w:r>
      <w:proofErr w:type="spellStart"/>
      <w:r>
        <w:t>futsalu</w:t>
      </w:r>
      <w:proofErr w:type="spellEnd"/>
      <w:r>
        <w:t>. Iskrene čestitke</w:t>
      </w:r>
      <w:r w:rsidR="00E3195E">
        <w:t>!</w:t>
      </w:r>
    </w:p>
    <w:p w14:paraId="760A67B7" w14:textId="77777777" w:rsidR="00863505" w:rsidRDefault="00863505" w:rsidP="00863505">
      <w:pPr>
        <w:ind w:left="360"/>
      </w:pPr>
    </w:p>
    <w:p w14:paraId="2DA9E21C" w14:textId="77777777" w:rsidR="00863505" w:rsidRDefault="00863505" w:rsidP="00863505">
      <w:pPr>
        <w:ind w:left="360"/>
      </w:pPr>
    </w:p>
    <w:p w14:paraId="5BBBF8D7" w14:textId="77777777" w:rsidR="00863505" w:rsidRDefault="00863505" w:rsidP="00863505">
      <w:pPr>
        <w:ind w:left="360"/>
      </w:pPr>
    </w:p>
    <w:p w14:paraId="7FFA9820" w14:textId="1426E4B3" w:rsidR="00863505" w:rsidRDefault="00863505" w:rsidP="00863505">
      <w:pPr>
        <w:ind w:left="36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Sanja Ninković </w:t>
      </w:r>
      <w:proofErr w:type="spellStart"/>
      <w:r>
        <w:t>Oroši</w:t>
      </w:r>
      <w:proofErr w:type="spellEnd"/>
      <w:r>
        <w:t>, glavni tajnik ŠSSKŽ</w:t>
      </w:r>
    </w:p>
    <w:p w14:paraId="21A2160C" w14:textId="77777777" w:rsidR="00863505" w:rsidRDefault="00863505" w:rsidP="00863505">
      <w:pPr>
        <w:ind w:left="360"/>
      </w:pPr>
    </w:p>
    <w:p w14:paraId="75D11142" w14:textId="77777777" w:rsidR="008F1010" w:rsidRDefault="008F1010" w:rsidP="008F1010">
      <w:pPr>
        <w:ind w:left="360"/>
        <w:jc w:val="center"/>
      </w:pPr>
    </w:p>
    <w:p w14:paraId="70901167" w14:textId="56582002" w:rsidR="008F1010" w:rsidRDefault="008F1010" w:rsidP="008F1010">
      <w:pPr>
        <w:ind w:left="360"/>
        <w:jc w:val="center"/>
        <w:rPr>
          <w:b/>
        </w:rPr>
      </w:pPr>
      <w:r>
        <w:rPr>
          <w:b/>
        </w:rPr>
        <w:t xml:space="preserve">                        </w:t>
      </w:r>
    </w:p>
    <w:p w14:paraId="61F88325" w14:textId="77777777" w:rsidR="008F1010" w:rsidRDefault="008F1010" w:rsidP="008F1010">
      <w:pPr>
        <w:ind w:left="360"/>
      </w:pPr>
    </w:p>
    <w:p w14:paraId="61613D22" w14:textId="77777777" w:rsidR="0028318D" w:rsidRDefault="0028318D"/>
    <w:sectPr w:rsidR="0028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40C7C"/>
    <w:multiLevelType w:val="hybridMultilevel"/>
    <w:tmpl w:val="FBB05C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E6FD6"/>
    <w:multiLevelType w:val="hybridMultilevel"/>
    <w:tmpl w:val="82F8D39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0E3C18"/>
    <w:multiLevelType w:val="hybridMultilevel"/>
    <w:tmpl w:val="C38A0C38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66596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8547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0399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010"/>
    <w:rsid w:val="000A4263"/>
    <w:rsid w:val="00150524"/>
    <w:rsid w:val="002409B1"/>
    <w:rsid w:val="00282C68"/>
    <w:rsid w:val="0028318D"/>
    <w:rsid w:val="003262F5"/>
    <w:rsid w:val="00344A77"/>
    <w:rsid w:val="00394938"/>
    <w:rsid w:val="007E53E9"/>
    <w:rsid w:val="00822BD0"/>
    <w:rsid w:val="00863505"/>
    <w:rsid w:val="008F1010"/>
    <w:rsid w:val="00E3195E"/>
    <w:rsid w:val="00EE5A70"/>
    <w:rsid w:val="00FC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B52A"/>
  <w15:chartTrackingRefBased/>
  <w15:docId w15:val="{4DD61A9F-FB50-4FFE-9EF5-D972FACE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1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Ninković</dc:creator>
  <cp:keywords/>
  <dc:description/>
  <cp:lastModifiedBy>Sanja Ninković</cp:lastModifiedBy>
  <cp:revision>10</cp:revision>
  <dcterms:created xsi:type="dcterms:W3CDTF">2022-11-14T10:19:00Z</dcterms:created>
  <dcterms:modified xsi:type="dcterms:W3CDTF">2025-11-11T08:34:00Z</dcterms:modified>
</cp:coreProperties>
</file>